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9E240AC" w14:textId="77777777" w:rsidR="009E08FE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/>
          <w:bCs/>
          <w:sz w:val="20"/>
          <w:szCs w:val="20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T/</w:t>
      </w:r>
      <w:r w:rsidR="009E08FE">
        <w:rPr>
          <w:b/>
          <w:bCs/>
          <w:lang w:val="en-GB"/>
        </w:rPr>
        <w:t>2567959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/</w:t>
      </w:r>
      <w:r w:rsidR="00C572A5">
        <w:rPr>
          <w:rFonts w:ascii="Arial" w:hAnsi="Arial"/>
          <w:b/>
          <w:bCs/>
          <w:sz w:val="20"/>
          <w:szCs w:val="20"/>
          <w:u w:val="dotted"/>
        </w:rPr>
        <w:t>20</w:t>
      </w:r>
      <w:r w:rsidR="00AF3D71">
        <w:rPr>
          <w:rFonts w:ascii="Arial" w:hAnsi="Arial"/>
          <w:b/>
          <w:bCs/>
          <w:sz w:val="20"/>
          <w:szCs w:val="20"/>
          <w:u w:val="dotted"/>
        </w:rPr>
        <w:t>2</w:t>
      </w:r>
      <w:r w:rsidR="009E08FE">
        <w:rPr>
          <w:rFonts w:ascii="Arial" w:hAnsi="Arial"/>
          <w:b/>
          <w:bCs/>
          <w:sz w:val="20"/>
          <w:szCs w:val="20"/>
          <w:u w:val="dotted"/>
        </w:rPr>
        <w:t>4</w:t>
      </w:r>
      <w:r w:rsidR="001F7001">
        <w:rPr>
          <w:rFonts w:ascii="Arial" w:hAnsi="Arial"/>
          <w:bCs/>
          <w:sz w:val="20"/>
          <w:szCs w:val="20"/>
        </w:rPr>
        <w:t xml:space="preserve">     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</w:t>
      </w:r>
      <w:proofErr w:type="gramStart"/>
      <w:r w:rsid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proofErr w:type="gramEnd"/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AF3D71">
        <w:rPr>
          <w:rFonts w:ascii="Arial" w:hAnsi="Arial"/>
          <w:b/>
          <w:bCs/>
          <w:sz w:val="20"/>
          <w:szCs w:val="20"/>
        </w:rPr>
        <w:t>2</w:t>
      </w:r>
      <w:r w:rsidR="009F3C75">
        <w:rPr>
          <w:rFonts w:ascii="Arial" w:hAnsi="Arial"/>
          <w:b/>
          <w:bCs/>
          <w:sz w:val="20"/>
          <w:szCs w:val="20"/>
        </w:rPr>
        <w:t>3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9E08FE">
        <w:rPr>
          <w:rFonts w:ascii="Arial" w:hAnsi="Arial"/>
          <w:b/>
          <w:bCs/>
          <w:sz w:val="20"/>
          <w:szCs w:val="20"/>
        </w:rPr>
        <w:t>1,500.00</w:t>
      </w:r>
      <w:r w:rsidR="00E0505B">
        <w:rPr>
          <w:rFonts w:ascii="Arial" w:hAnsi="Arial"/>
          <w:b/>
          <w:bCs/>
          <w:sz w:val="20"/>
          <w:szCs w:val="20"/>
        </w:rPr>
        <w:t xml:space="preserve"> </w:t>
      </w:r>
      <w:r w:rsidR="00AB5D31">
        <w:rPr>
          <w:rFonts w:ascii="Arial" w:hAnsi="Arial"/>
          <w:b/>
          <w:bCs/>
          <w:sz w:val="20"/>
          <w:szCs w:val="20"/>
        </w:rPr>
        <w:t>/-</w:t>
      </w:r>
    </w:p>
    <w:p w14:paraId="05BB1F67" w14:textId="518C2E8A" w:rsidR="002B709B" w:rsidRPr="00FD6BB6" w:rsidRDefault="008D3FF3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76B05B5D" w14:textId="42BD44FB" w:rsidR="002B709B" w:rsidRPr="009E08FE" w:rsidRDefault="002B709B" w:rsidP="00E0505B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9E08FE" w:rsidRPr="009E08FE">
        <w:rPr>
          <w:rFonts w:ascii="Arial" w:hAnsi="Arial"/>
          <w:b/>
          <w:bCs/>
          <w:sz w:val="20"/>
          <w:szCs w:val="20"/>
        </w:rPr>
        <w:t>REHABILITATION OF MAINS AND DISTRIBUTION PIPELINES AT MUSANDAM GOVERNORATE</w:t>
      </w:r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E0D8C9E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67CE0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067B567D" w:rsidR="00A4222A" w:rsidRDefault="009F3C75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1C1EAEF5" wp14:editId="6CA4B9DD">
                <wp:extent cx="1057910" cy="782955"/>
                <wp:effectExtent l="0" t="0" r="889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9E08FE" w:rsidRDefault="009E08FE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32426">
    <w:abstractNumId w:val="1"/>
  </w:num>
  <w:num w:numId="2" w16cid:durableId="76442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B1C6E"/>
    <w:rsid w:val="002B709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67CE0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D3FF3"/>
    <w:rsid w:val="008E5CF9"/>
    <w:rsid w:val="00920695"/>
    <w:rsid w:val="009478C2"/>
    <w:rsid w:val="0097106D"/>
    <w:rsid w:val="00977635"/>
    <w:rsid w:val="009E08FE"/>
    <w:rsid w:val="009F3C75"/>
    <w:rsid w:val="009F6B29"/>
    <w:rsid w:val="00A13B84"/>
    <w:rsid w:val="00A14BB7"/>
    <w:rsid w:val="00A4222A"/>
    <w:rsid w:val="00A654FE"/>
    <w:rsid w:val="00AB5D31"/>
    <w:rsid w:val="00AE1E36"/>
    <w:rsid w:val="00AF3D71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Hanan Mahfoodh Al Hasani</cp:lastModifiedBy>
  <cp:revision>10</cp:revision>
  <cp:lastPrinted>2018-03-18T06:15:00Z</cp:lastPrinted>
  <dcterms:created xsi:type="dcterms:W3CDTF">2018-03-18T06:24:00Z</dcterms:created>
  <dcterms:modified xsi:type="dcterms:W3CDTF">2024-01-14T08:19:00Z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